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40B3F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640B3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 Golubić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640B3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Kuharićeva 8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640B3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Golubić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640B3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22 301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640B3F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640B3F" w:rsidP="00640B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18.-22</w:t>
            </w:r>
            <w:r w:rsidR="000D6DC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50259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0B3F">
              <w:rPr>
                <w:sz w:val="20"/>
                <w:szCs w:val="20"/>
              </w:rPr>
              <w:t>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640B3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0D6DCE" w:rsidRDefault="000D6DCE" w:rsidP="00130F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30F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40B3F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40B3F">
              <w:rPr>
                <w:sz w:val="20"/>
                <w:szCs w:val="20"/>
              </w:rPr>
              <w:t>6 - za braću i sestre i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640B3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Golubić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640B3F" w:rsidP="0050259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Rumin</w:t>
            </w:r>
            <w:proofErr w:type="spellEnd"/>
            <w:r>
              <w:rPr>
                <w:sz w:val="20"/>
                <w:szCs w:val="20"/>
              </w:rPr>
              <w:t xml:space="preserve">, Seosko gospodarstvo Panj, Muzej Cetinske krajine, </w:t>
            </w:r>
            <w:r w:rsidR="00502590">
              <w:rPr>
                <w:sz w:val="20"/>
                <w:szCs w:val="20"/>
              </w:rPr>
              <w:t>Sinj</w:t>
            </w:r>
            <w:bookmarkStart w:id="0" w:name="_GoBack"/>
            <w:bookmarkEnd w:id="0"/>
            <w:r>
              <w:rPr>
                <w:sz w:val="20"/>
                <w:szCs w:val="20"/>
              </w:rPr>
              <w:t>, Alkarske igre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50259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Cetine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640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</w:t>
            </w:r>
          </w:p>
        </w:tc>
      </w:tr>
      <w:tr w:rsidR="000D6DCE" w:rsidTr="00640B3F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x     </w:t>
            </w:r>
            <w:r w:rsidR="00640B3F">
              <w:rPr>
                <w:sz w:val="20"/>
                <w:szCs w:val="20"/>
              </w:rPr>
              <w:t>(dogovor oko hrane)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640B3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D6DCE">
              <w:rPr>
                <w:sz w:val="20"/>
                <w:szCs w:val="20"/>
              </w:rPr>
              <w:t>.</w:t>
            </w:r>
            <w:r w:rsidR="000D6DCE" w:rsidRPr="001D65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640B3F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7.4.2015. u 8</w:t>
            </w:r>
            <w:r w:rsidR="000D6DCE"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30F4B"/>
    <w:rsid w:val="001D658F"/>
    <w:rsid w:val="00206B09"/>
    <w:rsid w:val="003F2CE8"/>
    <w:rsid w:val="00482771"/>
    <w:rsid w:val="004913E5"/>
    <w:rsid w:val="004F1EB4"/>
    <w:rsid w:val="00502590"/>
    <w:rsid w:val="00640B3F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Ivan Uzun</cp:lastModifiedBy>
  <cp:revision>6</cp:revision>
  <dcterms:created xsi:type="dcterms:W3CDTF">2015-03-23T08:07:00Z</dcterms:created>
  <dcterms:modified xsi:type="dcterms:W3CDTF">2015-03-25T11:55:00Z</dcterms:modified>
</cp:coreProperties>
</file>